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DC" w:rsidRPr="005D3ADC" w:rsidRDefault="005D3ADC" w:rsidP="005D3ADC">
      <w:pPr>
        <w:widowControl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bookmarkStart w:id="0" w:name="_GoBack"/>
      <w:r w:rsidRPr="005D3ADC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中国人民大学国际关系学院2023年硕士研究生招生考试复试名单</w:t>
      </w:r>
    </w:p>
    <w:bookmarkEnd w:id="0"/>
    <w:p w:rsidR="005D3ADC" w:rsidRPr="005D3ADC" w:rsidRDefault="005D3ADC" w:rsidP="005D3ADC">
      <w:pPr>
        <w:widowControl/>
        <w:spacing w:before="150" w:after="150"/>
        <w:jc w:val="left"/>
        <w:outlineLvl w:val="4"/>
        <w:rPr>
          <w:rFonts w:ascii="Helvetica" w:eastAsia="微软雅黑" w:hAnsi="Helvetica" w:cs="宋体" w:hint="eastAsia"/>
          <w:color w:val="333333"/>
          <w:kern w:val="0"/>
          <w:szCs w:val="21"/>
        </w:rPr>
      </w:pPr>
      <w:r w:rsidRPr="005D3ADC">
        <w:rPr>
          <w:rFonts w:ascii="Helvetica" w:eastAsia="微软雅黑" w:hAnsi="Helvetica" w:cs="宋体"/>
          <w:color w:val="333333"/>
          <w:kern w:val="0"/>
          <w:szCs w:val="21"/>
        </w:rPr>
        <w:t>2023.03.22 </w:t>
      </w:r>
      <w:r w:rsidRPr="005D3ADC">
        <w:rPr>
          <w:rFonts w:ascii="Helvetica" w:eastAsia="微软雅黑" w:hAnsi="Helvetica" w:cs="宋体"/>
          <w:color w:val="333333"/>
          <w:kern w:val="0"/>
          <w:szCs w:val="21"/>
        </w:rPr>
        <w:t>来源：人大国关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"/>
        <w:gridCol w:w="2229"/>
        <w:gridCol w:w="331"/>
        <w:gridCol w:w="1890"/>
        <w:gridCol w:w="331"/>
        <w:gridCol w:w="331"/>
        <w:gridCol w:w="450"/>
        <w:gridCol w:w="450"/>
        <w:gridCol w:w="450"/>
        <w:gridCol w:w="1603"/>
      </w:tblGrid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外语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100023112203077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419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100023112203091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411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100023112203084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409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100023112224266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404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100023112219164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100023112203082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100023112208342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398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沙*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100023112213202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394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铁*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100023112203071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100023112210493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100023112219869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</w:t>
            </w:r>
            <w:proofErr w:type="gramEnd"/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100023112213201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廖</w:t>
            </w:r>
            <w:proofErr w:type="gramEnd"/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100023112221949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焦**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100023112208341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385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</w:t>
            </w: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100023112220078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384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100023112203095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383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汤*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100023112221950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383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100023112221258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100023112219648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381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</w:t>
            </w:r>
            <w:proofErr w:type="gramEnd"/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100023112216347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100023112210916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科学社会主义与国际共产主义运动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贾**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100023112203101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415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科学社会主义与国际共产主义运动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100023112208418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100023112203126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408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100023112203129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399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100023112203130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100023112221407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389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100023112211868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388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100023112203137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100023112224647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100023112203139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386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100023112224245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132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384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100023112203136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383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100023112203131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383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100023112203153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100023112203121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100023112213206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100023112211867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381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100023112218215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129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379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100023112203186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100023112203166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戴*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100023112203169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385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100023112203167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100023112213211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100023112217117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退役大学生士兵专项计划</w:t>
            </w: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100023112203171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100023112219109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100023112223781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122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100023112226471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122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364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100023112221783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362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100023112218216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100023112220041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毛**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100023112203161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358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国际政治经济学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</w:t>
            </w: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100023112223066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371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国际政治经济学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100023112203191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国际政治经济学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100023112219167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357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世界经济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100023112218211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144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386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世界经济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100023112214166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135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D3ADC" w:rsidRPr="005D3ADC" w:rsidTr="005D3ADC">
        <w:trPr>
          <w:trHeight w:val="28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世界经济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100023112203069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91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jc w:val="center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3A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10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D3ADC" w:rsidRPr="005D3ADC" w:rsidRDefault="005D3ADC" w:rsidP="005D3A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319F5" w:rsidRDefault="002319F5"/>
    <w:sectPr w:rsidR="00231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CB7" w:rsidRDefault="00E66CB7" w:rsidP="005D3ADC">
      <w:r>
        <w:separator/>
      </w:r>
    </w:p>
  </w:endnote>
  <w:endnote w:type="continuationSeparator" w:id="0">
    <w:p w:rsidR="00E66CB7" w:rsidRDefault="00E66CB7" w:rsidP="005D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CB7" w:rsidRDefault="00E66CB7" w:rsidP="005D3ADC">
      <w:r>
        <w:separator/>
      </w:r>
    </w:p>
  </w:footnote>
  <w:footnote w:type="continuationSeparator" w:id="0">
    <w:p w:rsidR="00E66CB7" w:rsidRDefault="00E66CB7" w:rsidP="005D3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D3E"/>
    <w:rsid w:val="002319F5"/>
    <w:rsid w:val="002A5D3E"/>
    <w:rsid w:val="005D3ADC"/>
    <w:rsid w:val="00E6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3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3A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3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3A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3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3A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3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3A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2023-03-25T05:56:00Z</dcterms:created>
  <dcterms:modified xsi:type="dcterms:W3CDTF">2023-03-25T05:56:00Z</dcterms:modified>
</cp:coreProperties>
</file>