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840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989"/>
        <w:gridCol w:w="1989"/>
        <w:gridCol w:w="2097"/>
        <w:gridCol w:w="704"/>
        <w:gridCol w:w="966"/>
        <w:gridCol w:w="15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0"/>
                <w:szCs w:val="20"/>
              </w:rPr>
              <w:t>姓名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0"/>
                <w:szCs w:val="20"/>
              </w:rPr>
              <w:t>考生编号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0"/>
                <w:szCs w:val="20"/>
              </w:rPr>
              <w:t>拟录取专业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0"/>
                <w:szCs w:val="20"/>
              </w:rPr>
              <w:t>初试成绩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0"/>
                <w:szCs w:val="20"/>
              </w:rPr>
              <w:t>复试成绩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0"/>
                <w:szCs w:val="20"/>
              </w:rPr>
              <w:t>总成绩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1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等线" w:hAnsi="等线" w:eastAsia="等线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张莹</w:t>
            </w:r>
          </w:p>
        </w:tc>
        <w:tc>
          <w:tcPr>
            <w:tcW w:w="1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等线" w:hAnsi="等线" w:eastAsia="等线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101833211305892</w:t>
            </w:r>
          </w:p>
        </w:tc>
        <w:tc>
          <w:tcPr>
            <w:tcW w:w="2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等线" w:hAnsi="等线" w:eastAsia="等线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英语语言文学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等线" w:hAnsi="等线" w:eastAsia="等线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391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239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78.78666667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2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等线" w:hAnsi="等线" w:eastAsia="等线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张铭洋</w:t>
            </w:r>
          </w:p>
        </w:tc>
        <w:tc>
          <w:tcPr>
            <w:tcW w:w="1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等线" w:hAnsi="等线" w:eastAsia="等线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101833211308468</w:t>
            </w:r>
          </w:p>
        </w:tc>
        <w:tc>
          <w:tcPr>
            <w:tcW w:w="2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等线" w:hAnsi="等线" w:eastAsia="等线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英语语言文学</w:t>
            </w:r>
            <w:bookmarkStart w:id="0" w:name="_GoBack"/>
            <w:bookmarkEnd w:id="0"/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等线" w:hAnsi="等线" w:eastAsia="等线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392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238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78.77333333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3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等线" w:hAnsi="等线" w:eastAsia="等线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苗帅</w:t>
            </w:r>
          </w:p>
        </w:tc>
        <w:tc>
          <w:tcPr>
            <w:tcW w:w="1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等线" w:hAnsi="等线" w:eastAsia="等线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101833211324817</w:t>
            </w:r>
          </w:p>
        </w:tc>
        <w:tc>
          <w:tcPr>
            <w:tcW w:w="2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等线" w:hAnsi="等线" w:eastAsia="等线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俄语语言文学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等线" w:hAnsi="等线" w:eastAsia="等线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375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260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79.66666667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4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等线" w:hAnsi="等线" w:eastAsia="等线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李玉希</w:t>
            </w:r>
          </w:p>
        </w:tc>
        <w:tc>
          <w:tcPr>
            <w:tcW w:w="1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等线" w:hAnsi="等线" w:eastAsia="等线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101833211321000</w:t>
            </w:r>
          </w:p>
        </w:tc>
        <w:tc>
          <w:tcPr>
            <w:tcW w:w="2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等线" w:hAnsi="等线" w:eastAsia="等线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日语语言文学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等线" w:hAnsi="等线" w:eastAsia="等线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395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261.86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82.31466667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5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等线" w:hAnsi="等线" w:eastAsia="等线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安雨静</w:t>
            </w:r>
          </w:p>
        </w:tc>
        <w:tc>
          <w:tcPr>
            <w:tcW w:w="1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等线" w:hAnsi="等线" w:eastAsia="等线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101833211320339</w:t>
            </w:r>
          </w:p>
        </w:tc>
        <w:tc>
          <w:tcPr>
            <w:tcW w:w="2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等线" w:hAnsi="等线" w:eastAsia="等线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日语笔译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等线" w:hAnsi="等线" w:eastAsia="等线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394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248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80.34666667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6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等线" w:hAnsi="等线" w:eastAsia="等线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谢旻璇</w:t>
            </w:r>
          </w:p>
        </w:tc>
        <w:tc>
          <w:tcPr>
            <w:tcW w:w="1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等线" w:hAnsi="等线" w:eastAsia="等线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101833211324458</w:t>
            </w:r>
          </w:p>
        </w:tc>
        <w:tc>
          <w:tcPr>
            <w:tcW w:w="2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等线" w:hAnsi="等线" w:eastAsia="等线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日语笔译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等线" w:hAnsi="等线" w:eastAsia="等线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395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246.67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80.28933333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hint="default" w:ascii="仿宋" w:hAnsi="仿宋" w:eastAsia="仿宋" w:cs="Arial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Arial"/>
                <w:sz w:val="22"/>
                <w:lang w:val="en-US" w:eastAsia="zh-CN"/>
              </w:rPr>
              <w:t>7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等线" w:hAnsi="等线" w:eastAsia="等线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王艺静</w:t>
            </w:r>
          </w:p>
        </w:tc>
        <w:tc>
          <w:tcPr>
            <w:tcW w:w="1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等线" w:hAnsi="等线" w:eastAsia="等线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101833211313925</w:t>
            </w:r>
          </w:p>
        </w:tc>
        <w:tc>
          <w:tcPr>
            <w:tcW w:w="20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等线" w:hAnsi="等线" w:eastAsia="等线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日语笔译</w:t>
            </w:r>
          </w:p>
        </w:tc>
        <w:tc>
          <w:tcPr>
            <w:tcW w:w="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等线" w:hAnsi="等线" w:eastAsia="等线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392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246.5</w:t>
            </w:r>
          </w:p>
        </w:tc>
        <w:tc>
          <w:tcPr>
            <w:tcW w:w="1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等线" w:hAnsi="等线" w:eastAsia="等线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79.90666667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script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iOGRlZmQ2ZDNjY2NjNDZjN2ExZTAwODUwNzUxZDgifQ=="/>
  </w:docVars>
  <w:rsids>
    <w:rsidRoot w:val="06C76C16"/>
    <w:rsid w:val="015F3EE4"/>
    <w:rsid w:val="06C76C16"/>
    <w:rsid w:val="1EF503D0"/>
    <w:rsid w:val="206E043A"/>
    <w:rsid w:val="4D225F85"/>
    <w:rsid w:val="54BE19DD"/>
    <w:rsid w:val="5BFB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318</Characters>
  <Lines>0</Lines>
  <Paragraphs>0</Paragraphs>
  <TotalTime>14</TotalTime>
  <ScaleCrop>false</ScaleCrop>
  <LinksUpToDate>false</LinksUpToDate>
  <CharactersWithSpaces>318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2023-04-03T01:13:00Z</dcterms:created>
  <dc:creator>WPS_1559629198</dc:creator>
  <cp:lastModifiedBy>WPS_1559629198</cp:lastModifiedBy>
  <dcterms:modified xsi:type="dcterms:W3CDTF">2023-04-03T05:26:51Z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2E1F81E27DE04B5E9D31FE1178DB8924</vt:lpwstr>
  </property>
</Properties>
</file>